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Principal,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Sherryann G. Surin. I am currently a graduate student studying Childhood Education at Brooklyn College. This fall semester I am taking an Applied Theory/Research class and part of my coursework is to conduct an action research project in a classroom. The title of my action research project is “Cyber-Bullying: Providing “Netiquette” Education in Schools, Will it Help Prevent Cyber-Bullying? In order to do my action research project, I need to work with a few sixth grade students for an eight week period, three times a week for forty-five minutes each during one period. My goal is to help increase students’ knowledge of appropriate use of new and emerging technologies by teaching internet etiquette, to decrease cyber-bullying. To conduct this project, some data about the children will be collected. To collect this data, I will use surveys, and do assessments.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requesting your permission to do my action research project in your school. </w:t>
      </w:r>
      <w:r w:rsidRPr="00087937">
        <w:rPr>
          <w:rFonts w:ascii="Times New Roman" w:hAnsi="Times New Roman" w:cs="Times New Roman"/>
          <w:sz w:val="24"/>
          <w:szCs w:val="24"/>
        </w:rPr>
        <w:t>All participants in this action research project will remain anonymous, and any informa</w:t>
      </w:r>
      <w:r>
        <w:rPr>
          <w:rFonts w:ascii="Times New Roman" w:hAnsi="Times New Roman" w:cs="Times New Roman"/>
          <w:sz w:val="24"/>
          <w:szCs w:val="24"/>
        </w:rPr>
        <w:t xml:space="preserve">tion collected about the students in your school </w:t>
      </w:r>
      <w:r w:rsidRPr="00087937">
        <w:rPr>
          <w:rFonts w:ascii="Times New Roman" w:hAnsi="Times New Roman" w:cs="Times New Roman"/>
          <w:sz w:val="24"/>
          <w:szCs w:val="24"/>
        </w:rPr>
        <w:t xml:space="preserve">will remain confidential. </w:t>
      </w:r>
      <w:r>
        <w:rPr>
          <w:rFonts w:ascii="Times New Roman" w:hAnsi="Times New Roman" w:cs="Times New Roman"/>
          <w:sz w:val="24"/>
          <w:szCs w:val="24"/>
        </w:rPr>
        <w:t xml:space="preserve">Below, check off whether or not you allow me to do my action research project in your school. If you have any questions, please contact me at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shesuri85@aol.com</w:t>
        </w:r>
      </w:hyperlink>
      <w:r>
        <w:rPr>
          <w:rFonts w:ascii="Times New Roman" w:hAnsi="Times New Roman" w:cs="Times New Roman"/>
          <w:sz w:val="24"/>
          <w:szCs w:val="24"/>
        </w:rPr>
        <w:t>. Thank you in advance for your support.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Sherryann Surin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_____I allow Sherryann G. Surin to conduct her action research project in my school.</w:t>
      </w:r>
    </w:p>
    <w:p w:rsidR="00452B33" w:rsidRDefault="00452B33" w:rsidP="00452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_____I do not allow Sherryann G. Surin to conduct her action research project in my school.</w:t>
      </w:r>
    </w:p>
    <w:p w:rsidR="00665C89" w:rsidRDefault="00665C89"/>
    <w:sectPr w:rsidR="00665C89" w:rsidSect="00665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032B"/>
    <w:rsid w:val="00452B33"/>
    <w:rsid w:val="00600701"/>
    <w:rsid w:val="00665C89"/>
    <w:rsid w:val="006F032B"/>
    <w:rsid w:val="00DB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B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suri85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SheShe</dc:creator>
  <cp:lastModifiedBy>SheShe</cp:lastModifiedBy>
  <cp:revision>3</cp:revision>
  <dcterms:created xsi:type="dcterms:W3CDTF">2011-12-13T23:50:00Z</dcterms:created>
  <dcterms:modified xsi:type="dcterms:W3CDTF">2011-12-13T23:56:00Z</dcterms:modified>
</cp:coreProperties>
</file>